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7" w:rsidRDefault="00B82B77" w:rsidP="00B82B77">
      <w:pPr>
        <w:pStyle w:val="Style3"/>
        <w:widowControl/>
        <w:ind w:left="1330" w:right="1037"/>
        <w:rPr>
          <w:rStyle w:val="FontStyle13"/>
          <w:b w:val="0"/>
          <w:sz w:val="28"/>
          <w:szCs w:val="28"/>
        </w:rPr>
      </w:pPr>
    </w:p>
    <w:p w:rsidR="00F97B06" w:rsidRPr="00F97B06" w:rsidRDefault="00F97B06" w:rsidP="00F97B06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F97B06">
        <w:rPr>
          <w:rFonts w:ascii="Times New Roman" w:hAnsi="Times New Roman" w:cs="Times New Roman"/>
          <w:sz w:val="30"/>
          <w:szCs w:val="30"/>
        </w:rPr>
        <w:t>УТВЕРЖДАЮ</w:t>
      </w:r>
    </w:p>
    <w:p w:rsidR="00F97B06" w:rsidRPr="00F97B06" w:rsidRDefault="00F97B06" w:rsidP="00F97B06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F97B06">
        <w:rPr>
          <w:rFonts w:ascii="Times New Roman" w:hAnsi="Times New Roman" w:cs="Times New Roman"/>
          <w:sz w:val="30"/>
          <w:szCs w:val="30"/>
        </w:rPr>
        <w:t>Директор Государственного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№2 </w:t>
      </w:r>
      <w:r w:rsidRPr="00F97B06">
        <w:rPr>
          <w:rFonts w:ascii="Times New Roman" w:hAnsi="Times New Roman" w:cs="Times New Roman"/>
          <w:sz w:val="30"/>
          <w:szCs w:val="30"/>
        </w:rPr>
        <w:t>г. Старые Дороги»</w:t>
      </w:r>
    </w:p>
    <w:p w:rsidR="00F97B06" w:rsidRPr="00F97B06" w:rsidRDefault="00F97B06" w:rsidP="00F97B06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F97B06">
        <w:rPr>
          <w:rFonts w:ascii="Times New Roman" w:hAnsi="Times New Roman" w:cs="Times New Roman"/>
          <w:sz w:val="30"/>
          <w:szCs w:val="30"/>
        </w:rPr>
        <w:t xml:space="preserve">__________ </w:t>
      </w:r>
      <w:proofErr w:type="spellStart"/>
      <w:r w:rsidRPr="00F97B06">
        <w:rPr>
          <w:rFonts w:ascii="Times New Roman" w:hAnsi="Times New Roman" w:cs="Times New Roman"/>
          <w:sz w:val="30"/>
          <w:szCs w:val="30"/>
        </w:rPr>
        <w:t>В.С.Пекарь</w:t>
      </w:r>
      <w:proofErr w:type="spellEnd"/>
    </w:p>
    <w:p w:rsidR="00F97B06" w:rsidRPr="00F97B06" w:rsidRDefault="00E45687" w:rsidP="00F97B06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___________  2022</w:t>
      </w:r>
      <w:r w:rsidR="00F97B06" w:rsidRPr="00F97B0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97B06" w:rsidRDefault="00F97B06" w:rsidP="00B82B77">
      <w:pPr>
        <w:pStyle w:val="Style3"/>
        <w:widowControl/>
        <w:ind w:left="1330" w:right="1037"/>
        <w:rPr>
          <w:rStyle w:val="FontStyle13"/>
          <w:b w:val="0"/>
          <w:sz w:val="28"/>
          <w:szCs w:val="28"/>
        </w:rPr>
      </w:pPr>
    </w:p>
    <w:p w:rsidR="00F97B06" w:rsidRPr="00F97B06" w:rsidRDefault="00B82B77" w:rsidP="00B82B77">
      <w:pPr>
        <w:pStyle w:val="Style3"/>
        <w:widowControl/>
        <w:ind w:left="1330" w:right="1037"/>
        <w:rPr>
          <w:rStyle w:val="FontStyle13"/>
          <w:b w:val="0"/>
          <w:sz w:val="30"/>
          <w:szCs w:val="30"/>
        </w:rPr>
      </w:pPr>
      <w:r w:rsidRPr="00F97B06">
        <w:rPr>
          <w:rStyle w:val="FontStyle13"/>
          <w:b w:val="0"/>
          <w:sz w:val="30"/>
          <w:szCs w:val="30"/>
        </w:rPr>
        <w:t xml:space="preserve">Перспективный план повышения квалификации педагогов Государственного учреждения образования «Средняя школа </w:t>
      </w:r>
    </w:p>
    <w:p w:rsidR="00B82B77" w:rsidRPr="00F97B06" w:rsidRDefault="00F97B06" w:rsidP="00B82B77">
      <w:pPr>
        <w:pStyle w:val="Style3"/>
        <w:widowControl/>
        <w:ind w:left="1330" w:right="1037"/>
        <w:rPr>
          <w:rStyle w:val="FontStyle13"/>
          <w:b w:val="0"/>
          <w:sz w:val="30"/>
          <w:szCs w:val="30"/>
        </w:rPr>
      </w:pPr>
      <w:r w:rsidRPr="00F97B06">
        <w:rPr>
          <w:rStyle w:val="FontStyle13"/>
          <w:b w:val="0"/>
          <w:sz w:val="30"/>
          <w:szCs w:val="30"/>
        </w:rPr>
        <w:t xml:space="preserve">№ 2 </w:t>
      </w:r>
      <w:r w:rsidR="009F397D">
        <w:rPr>
          <w:rStyle w:val="FontStyle13"/>
          <w:b w:val="0"/>
          <w:sz w:val="30"/>
          <w:szCs w:val="30"/>
        </w:rPr>
        <w:t>г. Старые Дороги» на 2023-2027</w:t>
      </w:r>
      <w:r>
        <w:rPr>
          <w:rStyle w:val="FontStyle13"/>
          <w:b w:val="0"/>
          <w:sz w:val="30"/>
          <w:szCs w:val="30"/>
        </w:rPr>
        <w:t xml:space="preserve"> годы</w:t>
      </w:r>
    </w:p>
    <w:p w:rsidR="00B82B77" w:rsidRDefault="00B82B77" w:rsidP="00B82B77">
      <w:pPr>
        <w:spacing w:after="230" w:line="1" w:lineRule="exact"/>
        <w:rPr>
          <w:sz w:val="2"/>
          <w:szCs w:val="2"/>
        </w:rPr>
      </w:pP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09"/>
        <w:gridCol w:w="851"/>
        <w:gridCol w:w="1701"/>
        <w:gridCol w:w="992"/>
        <w:gridCol w:w="709"/>
        <w:gridCol w:w="708"/>
        <w:gridCol w:w="709"/>
        <w:gridCol w:w="567"/>
        <w:gridCol w:w="142"/>
        <w:gridCol w:w="41"/>
        <w:gridCol w:w="526"/>
      </w:tblGrid>
      <w:tr w:rsidR="00F97B06" w:rsidRPr="00C369C6" w:rsidTr="00B265EC">
        <w:trPr>
          <w:trHeight w:val="2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7E60A3" w:rsidRDefault="00F97B06" w:rsidP="00C334BE">
            <w:pPr>
              <w:pStyle w:val="Style4"/>
              <w:widowControl/>
              <w:spacing w:line="274" w:lineRule="exact"/>
              <w:ind w:left="38" w:hanging="38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 xml:space="preserve">№ </w:t>
            </w:r>
            <w:proofErr w:type="gramStart"/>
            <w:r w:rsidRPr="007E60A3">
              <w:rPr>
                <w:rStyle w:val="FontStyle15"/>
                <w:b w:val="0"/>
                <w:sz w:val="26"/>
                <w:szCs w:val="26"/>
              </w:rPr>
              <w:t>п</w:t>
            </w:r>
            <w:proofErr w:type="gramEnd"/>
            <w:r w:rsidRPr="007E60A3">
              <w:rPr>
                <w:rStyle w:val="FontStyle15"/>
                <w:b w:val="0"/>
                <w:sz w:val="26"/>
                <w:szCs w:val="26"/>
              </w:rPr>
              <w:t>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7E60A3" w:rsidRDefault="00F97B06" w:rsidP="00C334BE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F97B06" w:rsidP="00C334BE">
            <w:pPr>
              <w:pStyle w:val="Style4"/>
              <w:widowControl/>
              <w:spacing w:line="283" w:lineRule="exact"/>
              <w:ind w:left="379"/>
              <w:rPr>
                <w:rStyle w:val="FontStyle15"/>
                <w:b w:val="0"/>
                <w:sz w:val="26"/>
                <w:szCs w:val="26"/>
              </w:rPr>
            </w:pPr>
            <w:proofErr w:type="spellStart"/>
            <w:r w:rsidRPr="007E60A3">
              <w:rPr>
                <w:rStyle w:val="FontStyle15"/>
                <w:b w:val="0"/>
                <w:sz w:val="26"/>
                <w:szCs w:val="26"/>
              </w:rPr>
              <w:t>Пед</w:t>
            </w:r>
            <w:proofErr w:type="spellEnd"/>
            <w:r w:rsidRPr="007E60A3">
              <w:rPr>
                <w:rStyle w:val="FontStyle15"/>
                <w:b w:val="0"/>
                <w:sz w:val="26"/>
                <w:szCs w:val="26"/>
              </w:rPr>
              <w:t>. стаж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F97B06" w:rsidP="00C334BE">
            <w:pPr>
              <w:pStyle w:val="Style4"/>
              <w:widowControl/>
              <w:spacing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7E60A3" w:rsidRDefault="00F97B06" w:rsidP="00C334BE">
            <w:pPr>
              <w:pStyle w:val="Style5"/>
              <w:widowControl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Дата последней аттестации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F97B06" w:rsidP="00C334BE">
            <w:pPr>
              <w:pStyle w:val="Style5"/>
              <w:widowControl/>
              <w:spacing w:line="283" w:lineRule="exact"/>
              <w:jc w:val="left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Последнее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9F397D" w:rsidP="00C334BE">
            <w:pPr>
              <w:pStyle w:val="Style4"/>
              <w:widowControl/>
              <w:spacing w:line="240" w:lineRule="auto"/>
              <w:ind w:left="389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9F397D" w:rsidP="00C334BE">
            <w:pPr>
              <w:pStyle w:val="Style4"/>
              <w:widowControl/>
              <w:spacing w:line="240" w:lineRule="auto"/>
              <w:ind w:left="389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9F397D" w:rsidP="00C334BE">
            <w:pPr>
              <w:pStyle w:val="Style4"/>
              <w:widowControl/>
              <w:spacing w:line="240" w:lineRule="auto"/>
              <w:ind w:left="389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97B06" w:rsidRPr="007E60A3" w:rsidRDefault="009F397D" w:rsidP="00C334BE">
            <w:pPr>
              <w:pStyle w:val="Style4"/>
              <w:widowControl/>
              <w:spacing w:line="240" w:lineRule="auto"/>
              <w:ind w:left="389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2026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7B06" w:rsidRPr="007E60A3" w:rsidRDefault="009F397D" w:rsidP="00C334BE">
            <w:pPr>
              <w:pStyle w:val="Style4"/>
              <w:widowControl/>
              <w:spacing w:line="240" w:lineRule="auto"/>
              <w:ind w:left="389"/>
              <w:rPr>
                <w:rStyle w:val="FontStyle15"/>
                <w:b w:val="0"/>
                <w:sz w:val="26"/>
                <w:szCs w:val="26"/>
              </w:rPr>
            </w:pPr>
            <w:r w:rsidRPr="007E60A3">
              <w:rPr>
                <w:rStyle w:val="FontStyle15"/>
                <w:b w:val="0"/>
                <w:sz w:val="26"/>
                <w:szCs w:val="26"/>
              </w:rPr>
              <w:t>2027</w:t>
            </w:r>
          </w:p>
        </w:tc>
      </w:tr>
      <w:tr w:rsidR="00F97B06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0606A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A14EE9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Анисенко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CB5FFA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5353F" w:rsidP="00F5353F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29.03.2022 приказ №80 (высшая </w:t>
            </w:r>
            <w:proofErr w:type="gramStart"/>
            <w:r>
              <w:rPr>
                <w:rStyle w:val="FontStyle11"/>
                <w:sz w:val="26"/>
                <w:szCs w:val="26"/>
              </w:rPr>
              <w:t>-П</w:t>
            </w:r>
            <w:proofErr w:type="gramEnd"/>
            <w:r>
              <w:rPr>
                <w:rStyle w:val="FontStyle11"/>
                <w:sz w:val="26"/>
                <w:szCs w:val="26"/>
              </w:rPr>
              <w:t>ДО),</w:t>
            </w:r>
          </w:p>
          <w:p w:rsidR="00F97B06" w:rsidRPr="00C369C6" w:rsidRDefault="00F97B06" w:rsidP="00C334BE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28.05.2019 приказ № 219</w:t>
            </w:r>
          </w:p>
          <w:p w:rsidR="00F97B06" w:rsidRPr="00C369C6" w:rsidRDefault="00F97B06" w:rsidP="00C334BE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 xml:space="preserve">высшая </w:t>
            </w:r>
            <w:proofErr w:type="gramStart"/>
            <w:r w:rsidRPr="00C369C6">
              <w:rPr>
                <w:rStyle w:val="FontStyle16"/>
                <w:sz w:val="26"/>
                <w:szCs w:val="26"/>
              </w:rPr>
              <w:t>-у</w:t>
            </w:r>
            <w:proofErr w:type="gramEnd"/>
            <w:r w:rsidRPr="00C369C6">
              <w:rPr>
                <w:rStyle w:val="FontStyle16"/>
                <w:sz w:val="26"/>
                <w:szCs w:val="26"/>
              </w:rPr>
              <w:t>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9F397D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F97B06">
            <w:pPr>
              <w:pStyle w:val="Style1"/>
              <w:widowControl/>
              <w:ind w:left="72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9F397D">
            <w:pPr>
              <w:pStyle w:val="Style1"/>
              <w:widowControl/>
              <w:ind w:left="72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9F397D">
            <w:pPr>
              <w:pStyle w:val="Style1"/>
              <w:widowControl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F97B06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0606A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Баранова Алла Антоновна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CB5FFA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27.12.2007 приказ № 77, 06.03.2014 приказ № 5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9F397D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9F397D">
            <w:pPr>
              <w:pStyle w:val="Style1"/>
              <w:widowControl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0275F5">
            <w:pPr>
              <w:pStyle w:val="Style1"/>
              <w:widowControl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F97B06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0606A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ind w:left="202"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Басавина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 xml:space="preserve"> Алла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CB5FFA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35/10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27.12.2002 приказ № 518 (1-РК),</w:t>
            </w:r>
          </w:p>
          <w:p w:rsidR="00F97B06" w:rsidRPr="00C369C6" w:rsidRDefault="00F97B06" w:rsidP="00C334BE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23.12.2017 приказ № 422 (1 - учитель)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0D37D5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0D37D5">
            <w:pPr>
              <w:pStyle w:val="Style1"/>
              <w:widowControl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0275F5">
            <w:pPr>
              <w:pStyle w:val="Style1"/>
              <w:widowControl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F97B06" w:rsidRPr="00C369C6" w:rsidTr="00B265EC">
        <w:trPr>
          <w:trHeight w:val="30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0606A">
            <w:pPr>
              <w:pStyle w:val="Style6"/>
              <w:numPr>
                <w:ilvl w:val="0"/>
                <w:numId w:val="7"/>
              </w:numPr>
              <w:spacing w:line="240" w:lineRule="auto"/>
              <w:rPr>
                <w:rStyle w:val="FontStyle1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Басякова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CB5FFA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proofErr w:type="spellStart"/>
            <w:r w:rsidRPr="00C369C6">
              <w:rPr>
                <w:rStyle w:val="FontStyle16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 xml:space="preserve">28.12.2009 приказ № 51 (2 - учитель </w:t>
            </w:r>
            <w:proofErr w:type="gramStart"/>
            <w:r w:rsidRPr="00C369C6">
              <w:rPr>
                <w:rStyle w:val="FontStyle16"/>
                <w:sz w:val="26"/>
                <w:szCs w:val="26"/>
              </w:rPr>
              <w:t>-д</w:t>
            </w:r>
            <w:proofErr w:type="gramEnd"/>
            <w:r w:rsidRPr="00C369C6">
              <w:rPr>
                <w:rStyle w:val="FontStyle16"/>
                <w:sz w:val="26"/>
                <w:szCs w:val="26"/>
              </w:rPr>
              <w:t>ефектолог),</w:t>
            </w:r>
          </w:p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08.12.2014 приказ № 192 (ПДО),</w:t>
            </w:r>
          </w:p>
          <w:p w:rsidR="00F97B06" w:rsidRPr="00C369C6" w:rsidRDefault="00F97B06" w:rsidP="00C334BE">
            <w:pPr>
              <w:pStyle w:val="Style6"/>
              <w:widowControl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6"/>
                <w:sz w:val="26"/>
                <w:szCs w:val="26"/>
              </w:rPr>
              <w:t>25.05.2018</w:t>
            </w:r>
          </w:p>
          <w:p w:rsidR="00F97B06" w:rsidRPr="00C369C6" w:rsidRDefault="00F97B06" w:rsidP="00B82B77">
            <w:pPr>
              <w:pStyle w:val="Style6"/>
              <w:rPr>
                <w:rStyle w:val="FontStyle16"/>
                <w:sz w:val="26"/>
                <w:szCs w:val="26"/>
              </w:rPr>
            </w:pPr>
            <w:r w:rsidRPr="00C369C6">
              <w:rPr>
                <w:rStyle w:val="FontStyle13"/>
                <w:b w:val="0"/>
                <w:bCs w:val="0"/>
              </w:rPr>
              <w:t xml:space="preserve">приказ № 166 (высшая </w:t>
            </w:r>
            <w:proofErr w:type="gramStart"/>
            <w:r w:rsidRPr="00C369C6">
              <w:rPr>
                <w:rStyle w:val="FontStyle13"/>
                <w:b w:val="0"/>
                <w:bCs w:val="0"/>
              </w:rPr>
              <w:t>-у</w:t>
            </w:r>
            <w:proofErr w:type="gramEnd"/>
            <w:r w:rsidRPr="00C369C6">
              <w:rPr>
                <w:rStyle w:val="FontStyle13"/>
                <w:b w:val="0"/>
                <w:bCs w:val="0"/>
              </w:rPr>
              <w:t>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D9636C" w:rsidP="00C334BE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97B06" w:rsidRPr="00C369C6" w:rsidRDefault="00F97B06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F97B06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0606A">
            <w:pPr>
              <w:pStyle w:val="Style6"/>
              <w:numPr>
                <w:ilvl w:val="0"/>
                <w:numId w:val="7"/>
              </w:numPr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D9636C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>
              <w:rPr>
                <w:rStyle w:val="FontStyle13"/>
                <w:b w:val="0"/>
                <w:bCs w:val="0"/>
              </w:rPr>
              <w:t>Бондол</w:t>
            </w:r>
            <w:proofErr w:type="spellEnd"/>
            <w:r>
              <w:rPr>
                <w:rStyle w:val="FontStyle13"/>
                <w:b w:val="0"/>
                <w:bCs w:val="0"/>
              </w:rPr>
              <w:t xml:space="preserve"> Анастасия </w:t>
            </w:r>
            <w:r w:rsidR="00F97B06" w:rsidRPr="00C369C6">
              <w:rPr>
                <w:rStyle w:val="FontStyle13"/>
                <w:b w:val="0"/>
                <w:bCs w:val="0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gramStart"/>
            <w:r w:rsidRPr="00C369C6">
              <w:rPr>
                <w:rStyle w:val="FontStyle13"/>
                <w:b w:val="0"/>
                <w:bCs w:val="0"/>
              </w:rPr>
              <w:t>б</w:t>
            </w:r>
            <w:proofErr w:type="gramEnd"/>
            <w:r w:rsidRPr="00C369C6">
              <w:rPr>
                <w:rStyle w:val="FontStyle13"/>
                <w:b w:val="0"/>
                <w:bCs w:val="0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B82B77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D9636C" w:rsidP="00056B19">
            <w:pPr>
              <w:pStyle w:val="Style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06" w:rsidRPr="00C369C6" w:rsidRDefault="00F97B06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B06" w:rsidRPr="00C369C6" w:rsidRDefault="00F97B06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Болотько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  <w:p w:rsidR="002903FD" w:rsidRPr="00C369C6" w:rsidRDefault="002903FD" w:rsidP="00C334BE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BD118D" w:rsidP="00C334BE"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10.10.2022, педагог-психолог</w:t>
            </w:r>
            <w:r w:rsidR="00E45687">
              <w:rPr>
                <w:sz w:val="26"/>
                <w:szCs w:val="26"/>
              </w:rPr>
              <w:t xml:space="preserve"> второй категории</w:t>
            </w:r>
            <w:r>
              <w:rPr>
                <w:sz w:val="26"/>
                <w:szCs w:val="26"/>
              </w:rPr>
              <w:t xml:space="preserve">, приказ № 294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numPr>
                <w:ilvl w:val="0"/>
                <w:numId w:val="5"/>
              </w:numPr>
              <w:jc w:val="center"/>
              <w:rPr>
                <w:rStyle w:val="FontStyle15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Буевич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 xml:space="preserve"> Алла Леонидовна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высш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04.12.1991 приказ № 64</w:t>
            </w:r>
            <w:r w:rsidR="00E45687">
              <w:rPr>
                <w:rStyle w:val="FontStyle13"/>
                <w:b w:val="0"/>
                <w:bCs w:val="0"/>
              </w:rPr>
              <w:t xml:space="preserve"> </w:t>
            </w:r>
            <w:proofErr w:type="gramStart"/>
            <w:r w:rsidR="00E45687">
              <w:rPr>
                <w:rStyle w:val="FontStyle13"/>
                <w:b w:val="0"/>
                <w:bCs w:val="0"/>
              </w:rPr>
              <w:t>высшая</w:t>
            </w:r>
            <w:proofErr w:type="gramEnd"/>
            <w:r w:rsidR="00E45687">
              <w:rPr>
                <w:rStyle w:val="FontStyle13"/>
                <w:b w:val="0"/>
                <w:bCs w:val="0"/>
              </w:rPr>
              <w:t xml:space="preserve"> </w:t>
            </w:r>
            <w:proofErr w:type="spellStart"/>
            <w:r w:rsidR="00E45687">
              <w:rPr>
                <w:rStyle w:val="FontStyle13"/>
                <w:b w:val="0"/>
                <w:bCs w:val="0"/>
              </w:rPr>
              <w:t>учитля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spacing w:line="240" w:lineRule="auto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Булахова Жанна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1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(ПДО)</w:t>
            </w:r>
            <w:r w:rsidR="00B265EC">
              <w:rPr>
                <w:rStyle w:val="FontStyle13"/>
                <w:b w:val="0"/>
                <w:bCs w:val="0"/>
              </w:rPr>
              <w:t>,</w:t>
            </w:r>
          </w:p>
          <w:p w:rsidR="002903FD" w:rsidRPr="00C369C6" w:rsidRDefault="00056B19" w:rsidP="00B82B77">
            <w:pPr>
              <w:pStyle w:val="Style6"/>
              <w:spacing w:line="240" w:lineRule="auto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 xml:space="preserve">2 </w:t>
            </w:r>
            <w:r w:rsidR="00404157">
              <w:rPr>
                <w:rStyle w:val="FontStyle13"/>
                <w:b w:val="0"/>
                <w:bCs w:val="0"/>
              </w:rPr>
              <w:t>(</w:t>
            </w:r>
            <w:proofErr w:type="spellStart"/>
            <w:r w:rsidR="00404157">
              <w:rPr>
                <w:rStyle w:val="FontStyle13"/>
                <w:b w:val="0"/>
                <w:bCs w:val="0"/>
              </w:rPr>
              <w:t>воспи</w:t>
            </w:r>
            <w:proofErr w:type="spellEnd"/>
            <w:r w:rsidR="00404157">
              <w:rPr>
                <w:rStyle w:val="FontStyle13"/>
                <w:b w:val="0"/>
                <w:bCs w:val="0"/>
              </w:rPr>
              <w:t xml:space="preserve"> тат.</w:t>
            </w:r>
            <w:r>
              <w:rPr>
                <w:rStyle w:val="FontStyle13"/>
                <w:b w:val="0"/>
                <w:bCs w:val="0"/>
              </w:rPr>
              <w:t>, учитель</w:t>
            </w:r>
            <w:proofErr w:type="gramStart"/>
            <w:r w:rsidR="002903FD" w:rsidRPr="00C369C6">
              <w:rPr>
                <w:rStyle w:val="FontStyle13"/>
                <w:b w:val="0"/>
                <w:bCs w:val="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E45687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п</w:t>
            </w:r>
            <w:r w:rsidR="00404157">
              <w:rPr>
                <w:rStyle w:val="FontStyle13"/>
                <w:b w:val="0"/>
                <w:bCs w:val="0"/>
              </w:rPr>
              <w:t xml:space="preserve">ротокол от 06.12.1991 </w:t>
            </w:r>
            <w:r w:rsidR="00C334BE">
              <w:rPr>
                <w:rStyle w:val="FontStyle13"/>
                <w:b w:val="0"/>
                <w:bCs w:val="0"/>
              </w:rPr>
              <w:t xml:space="preserve">-вторая учитель, </w:t>
            </w:r>
            <w:r w:rsidR="002903FD" w:rsidRPr="00C369C6">
              <w:rPr>
                <w:rStyle w:val="FontStyle13"/>
                <w:b w:val="0"/>
                <w:bCs w:val="0"/>
              </w:rPr>
              <w:t>15.12.2009 приказ</w:t>
            </w:r>
          </w:p>
          <w:p w:rsidR="002903FD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№ 546/1-9 (ПДО</w:t>
            </w:r>
            <w:r w:rsidRPr="00C369C6">
              <w:rPr>
                <w:rStyle w:val="FontStyle13"/>
                <w:b w:val="0"/>
                <w:bCs w:val="0"/>
              </w:rPr>
              <w:t>)</w:t>
            </w:r>
            <w:r w:rsidR="00C334BE">
              <w:rPr>
                <w:rStyle w:val="FontStyle13"/>
                <w:b w:val="0"/>
                <w:bCs w:val="0"/>
              </w:rPr>
              <w:t>,</w:t>
            </w:r>
          </w:p>
          <w:p w:rsidR="00C334BE" w:rsidRDefault="00C334BE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23.11.2021 приказ №317</w:t>
            </w:r>
          </w:p>
          <w:p w:rsidR="00C334BE" w:rsidRPr="00C369C6" w:rsidRDefault="00C334BE" w:rsidP="00C334BE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1"/>
                <w:sz w:val="26"/>
                <w:szCs w:val="26"/>
              </w:rPr>
              <w:t>вторая  в</w:t>
            </w:r>
            <w:r w:rsidR="00404157">
              <w:rPr>
                <w:rStyle w:val="FontStyle11"/>
                <w:sz w:val="26"/>
                <w:szCs w:val="26"/>
              </w:rPr>
              <w:t>о</w:t>
            </w:r>
            <w:r>
              <w:rPr>
                <w:rStyle w:val="FontStyle11"/>
                <w:sz w:val="26"/>
                <w:szCs w:val="26"/>
              </w:rPr>
              <w:t>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ind w:left="72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Василюк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 xml:space="preserve"> Григорий Эдуардович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высш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>.</w:t>
            </w:r>
            <w:r w:rsidR="00E45687">
              <w:rPr>
                <w:rStyle w:val="FontStyle13"/>
                <w:b w:val="0"/>
                <w:bCs w:val="0"/>
              </w:rPr>
              <w:t xml:space="preserve"> учит,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1 ,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(ПДО)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28.12.2010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gramStart"/>
            <w:r w:rsidRPr="00C369C6">
              <w:rPr>
                <w:rStyle w:val="FontStyle13"/>
                <w:b w:val="0"/>
                <w:bCs w:val="0"/>
              </w:rPr>
              <w:t>приказ №49/3-1, 08.12.2014 приказ № 192 (высшая -</w:t>
            </w:r>
            <w:proofErr w:type="gramEnd"/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ПДО), 04.01.2017 приказ № 17-</w:t>
            </w:r>
            <w:proofErr w:type="gramStart"/>
            <w:r w:rsidRPr="00C369C6">
              <w:rPr>
                <w:rStyle w:val="FontStyle13"/>
                <w:b w:val="0"/>
                <w:bCs w:val="0"/>
              </w:rPr>
              <w:t>К(</w:t>
            </w:r>
            <w:proofErr w:type="gramEnd"/>
            <w:r w:rsidRPr="00C369C6">
              <w:rPr>
                <w:rStyle w:val="FontStyle13"/>
                <w:b w:val="0"/>
                <w:bCs w:val="0"/>
              </w:rPr>
              <w:t>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2021 (</w:t>
            </w:r>
            <w:proofErr w:type="spellStart"/>
            <w:r>
              <w:rPr>
                <w:rStyle w:val="FontStyle13"/>
                <w:b w:val="0"/>
                <w:bCs w:val="0"/>
              </w:rPr>
              <w:t>труд</w:t>
            </w:r>
            <w:proofErr w:type="gramStart"/>
            <w:r>
              <w:rPr>
                <w:rStyle w:val="FontStyle13"/>
                <w:b w:val="0"/>
                <w:bCs w:val="0"/>
              </w:rPr>
              <w:t>.о</w:t>
            </w:r>
            <w:proofErr w:type="gramEnd"/>
            <w:r>
              <w:rPr>
                <w:rStyle w:val="FontStyle13"/>
                <w:b w:val="0"/>
                <w:bCs w:val="0"/>
              </w:rPr>
              <w:t>б</w:t>
            </w:r>
            <w:proofErr w:type="spellEnd"/>
            <w:r>
              <w:rPr>
                <w:rStyle w:val="FontStyle13"/>
                <w:b w:val="0"/>
                <w:bCs w:val="0"/>
              </w:rPr>
              <w:t>.)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2022 (муз.)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 xml:space="preserve">Гавриленко Зоя </w:t>
            </w:r>
            <w:proofErr w:type="spellStart"/>
            <w:r w:rsidRPr="00C369C6">
              <w:rPr>
                <w:rStyle w:val="FontStyle13"/>
                <w:b w:val="0"/>
                <w:bCs w:val="0"/>
              </w:rPr>
              <w:t>Пантелеймоновна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высш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3F" w:rsidRPr="00C369C6" w:rsidRDefault="00F5353F" w:rsidP="00F5353F">
            <w:pPr>
              <w:pStyle w:val="Style6"/>
              <w:widowControl/>
              <w:spacing w:line="274" w:lineRule="exact"/>
              <w:rPr>
                <w:rStyle w:val="FontStyle16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29.03.2022 приказ №80 (высшая </w:t>
            </w:r>
            <w:proofErr w:type="gramStart"/>
            <w:r>
              <w:rPr>
                <w:rStyle w:val="FontStyle11"/>
                <w:sz w:val="26"/>
                <w:szCs w:val="26"/>
              </w:rPr>
              <w:t>-П</w:t>
            </w:r>
            <w:proofErr w:type="gramEnd"/>
            <w:r>
              <w:rPr>
                <w:rStyle w:val="FontStyle11"/>
                <w:sz w:val="26"/>
                <w:szCs w:val="26"/>
              </w:rPr>
              <w:t>ДО),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18.12.2015 приказ № 141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Гайдук Елена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29/11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23.12.2017 приказ № 422</w:t>
            </w:r>
          </w:p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(1-воспитатель), 31.01.2018 приказ № 41 (1- учитель)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Громыко Наталья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gramStart"/>
            <w:r>
              <w:rPr>
                <w:rStyle w:val="FontStyle13"/>
                <w:b w:val="0"/>
                <w:bCs w:val="0"/>
              </w:rPr>
              <w:t>б</w:t>
            </w:r>
            <w:proofErr w:type="gramEnd"/>
            <w:r>
              <w:rPr>
                <w:rStyle w:val="FontStyle13"/>
                <w:b w:val="0"/>
                <w:bCs w:val="0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D9636C">
            <w:pPr>
              <w:pStyle w:val="Style6"/>
              <w:rPr>
                <w:rStyle w:val="FontStyle13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Денисевич Мария Адамовна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высш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 w:rsidRPr="00C369C6">
              <w:rPr>
                <w:rStyle w:val="FontStyle13"/>
                <w:b w:val="0"/>
                <w:bCs w:val="0"/>
              </w:rPr>
              <w:t>25.06.2013 приказ № 12 (П)</w:t>
            </w:r>
          </w:p>
          <w:p w:rsidR="00B26CFF" w:rsidRDefault="00B26CFF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23.11.2021 приказ №317</w:t>
            </w:r>
          </w:p>
          <w:p w:rsidR="00B26CFF" w:rsidRPr="00C369C6" w:rsidRDefault="00B26CFF" w:rsidP="00B26CFF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1"/>
                <w:sz w:val="26"/>
                <w:szCs w:val="26"/>
              </w:rPr>
              <w:t>высшая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proofErr w:type="spellStart"/>
            <w:r w:rsidRPr="00C369C6">
              <w:rPr>
                <w:rStyle w:val="FontStyle13"/>
                <w:b w:val="0"/>
                <w:bCs w:val="0"/>
              </w:rPr>
              <w:t>Дубинчик</w:t>
            </w:r>
            <w:proofErr w:type="spellEnd"/>
            <w:r w:rsidRPr="00C369C6">
              <w:rPr>
                <w:rStyle w:val="FontStyle13"/>
                <w:b w:val="0"/>
                <w:bCs w:val="0"/>
              </w:rPr>
              <w:t xml:space="preserve"> Ксения </w:t>
            </w:r>
            <w:r w:rsidRPr="00C369C6">
              <w:rPr>
                <w:rStyle w:val="FontStyle13"/>
                <w:b w:val="0"/>
                <w:bCs w:val="0"/>
              </w:rPr>
              <w:lastRenderedPageBreak/>
              <w:t>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CB5FFA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lastRenderedPageBreak/>
              <w:t>6/4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B265EC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FF" w:rsidRDefault="00C334BE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17.02.2022 </w:t>
            </w:r>
            <w:r>
              <w:rPr>
                <w:rStyle w:val="FontStyle11"/>
                <w:sz w:val="26"/>
                <w:szCs w:val="26"/>
              </w:rPr>
              <w:lastRenderedPageBreak/>
              <w:t xml:space="preserve">приказ №49, (первая </w:t>
            </w:r>
            <w:proofErr w:type="gramStart"/>
            <w:r>
              <w:rPr>
                <w:rStyle w:val="FontStyle11"/>
                <w:sz w:val="26"/>
                <w:szCs w:val="26"/>
              </w:rPr>
              <w:t>–у</w:t>
            </w:r>
            <w:proofErr w:type="gramEnd"/>
            <w:r>
              <w:rPr>
                <w:rStyle w:val="FontStyle11"/>
                <w:sz w:val="26"/>
                <w:szCs w:val="26"/>
              </w:rPr>
              <w:t>читель), 29.03.2022 приказ №80 (первая – педагог-организатор)</w:t>
            </w:r>
            <w:r w:rsidR="00B26CFF">
              <w:rPr>
                <w:rStyle w:val="FontStyle11"/>
                <w:sz w:val="26"/>
                <w:szCs w:val="26"/>
              </w:rPr>
              <w:t xml:space="preserve"> </w:t>
            </w:r>
            <w:r w:rsidR="00B26CFF">
              <w:rPr>
                <w:rStyle w:val="FontStyle11"/>
                <w:sz w:val="26"/>
                <w:szCs w:val="26"/>
              </w:rPr>
              <w:t>10.10.2022</w:t>
            </w:r>
          </w:p>
          <w:p w:rsidR="002903FD" w:rsidRPr="00C369C6" w:rsidRDefault="00B26CFF" w:rsidP="00B26CFF">
            <w:pPr>
              <w:pStyle w:val="Style6"/>
              <w:widowControl/>
              <w:spacing w:line="274" w:lineRule="exact"/>
              <w:rPr>
                <w:rStyle w:val="FontStyle13"/>
                <w:b w:val="0"/>
                <w:bCs w:val="0"/>
              </w:rPr>
            </w:pPr>
            <w:r>
              <w:rPr>
                <w:rStyle w:val="FontStyle11"/>
                <w:sz w:val="26"/>
                <w:szCs w:val="26"/>
              </w:rPr>
              <w:t>приказ №294, первая категория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bCs w:val="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Зеленков Владимир Степанович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26.12.2003, 08.12.2014 приказ № 192 (</w:t>
            </w: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proofErr w:type="gramStart"/>
            <w:r w:rsidRPr="00C369C6">
              <w:rPr>
                <w:rStyle w:val="FontStyle11"/>
                <w:sz w:val="26"/>
                <w:szCs w:val="26"/>
              </w:rPr>
              <w:t>.-</w:t>
            </w:r>
            <w:proofErr w:type="gramEnd"/>
            <w:r w:rsidRPr="00C369C6">
              <w:rPr>
                <w:rStyle w:val="FontStyle11"/>
                <w:sz w:val="26"/>
                <w:szCs w:val="26"/>
              </w:rPr>
              <w:t>ПДО), 15.04.2014 приказ № 7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1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Зуагхи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056B19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28.12.2010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приказ № 49/7-1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134B1C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Калачикова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C334BE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23.11.2021 приказ №317</w:t>
            </w:r>
          </w:p>
          <w:p w:rsidR="00C334BE" w:rsidRPr="00C369C6" w:rsidRDefault="00C334BE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первая учитель-дефектолог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134B1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134B1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134B1C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Копытина Ирина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07.04.2004 приказ №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D9636C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Кривело Дарья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gramStart"/>
            <w:r>
              <w:rPr>
                <w:rStyle w:val="FontStyle11"/>
                <w:sz w:val="26"/>
                <w:szCs w:val="26"/>
              </w:rPr>
              <w:t>б</w:t>
            </w:r>
            <w:proofErr w:type="gramEnd"/>
            <w:r>
              <w:rPr>
                <w:rStyle w:val="FontStyle11"/>
                <w:sz w:val="26"/>
                <w:szCs w:val="26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7E60A3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7E60A3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Королько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rStyle w:val="FontStyle11"/>
                <w:sz w:val="26"/>
                <w:szCs w:val="26"/>
              </w:rPr>
              <w:t>Сргеевич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gramStart"/>
            <w:r>
              <w:rPr>
                <w:rStyle w:val="FontStyle11"/>
                <w:sz w:val="26"/>
                <w:szCs w:val="26"/>
              </w:rPr>
              <w:t>б</w:t>
            </w:r>
            <w:proofErr w:type="gramEnd"/>
            <w:r>
              <w:rPr>
                <w:rStyle w:val="FontStyle11"/>
                <w:sz w:val="26"/>
                <w:szCs w:val="26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7E60A3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7E60A3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Кудласевич</w:t>
            </w:r>
            <w:proofErr w:type="spellEnd"/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Галина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22</w:t>
            </w:r>
            <w:r w:rsidR="00FC4E07">
              <w:rPr>
                <w:rStyle w:val="FontStyle11"/>
                <w:sz w:val="26"/>
                <w:szCs w:val="26"/>
              </w:rPr>
              <w:t>/9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19.12.2002 приказ № 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25D7B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Кухта Ирина Леонидовна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33/18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29.12.2008 приказ № 41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(1-воспитатель), 27.12.2011 приказ № 150/3-1 (1 - учитель)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25D7B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Литяева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E45687" w:rsidP="00B82B77"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09.12.1991 приказ №36-К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25D7B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Лабуцкая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37/32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26.12.2003 приказ № 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25D7B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Лапаник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 xml:space="preserve">31.12.1997 приказ № 73 (1-учитель), 27.03.2003 </w:t>
            </w:r>
            <w:r w:rsidRPr="00C369C6">
              <w:rPr>
                <w:rStyle w:val="FontStyle11"/>
                <w:sz w:val="26"/>
                <w:szCs w:val="26"/>
              </w:rPr>
              <w:lastRenderedPageBreak/>
              <w:t>приказ № 21 (1 - педагог-организатор),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27.12.2005 приказ № 100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gramStart"/>
            <w:r w:rsidRPr="00C369C6">
              <w:rPr>
                <w:rStyle w:val="FontStyle11"/>
                <w:sz w:val="26"/>
                <w:szCs w:val="26"/>
              </w:rPr>
              <w:t>(1-</w:t>
            </w:r>
            <w:proofErr w:type="gramEnd"/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воспитатель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gramStart"/>
            <w:r>
              <w:rPr>
                <w:rStyle w:val="FontStyle11"/>
                <w:sz w:val="26"/>
                <w:szCs w:val="26"/>
              </w:rPr>
              <w:t>ГП</w:t>
            </w:r>
            <w:r w:rsidRPr="00C369C6">
              <w:rPr>
                <w:rStyle w:val="FontStyle11"/>
                <w:sz w:val="26"/>
                <w:szCs w:val="26"/>
              </w:rPr>
              <w:t>Д), 08.12.2014 приказ № 192 (1-ПДО)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25D7B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Лапутько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Алла Васильевна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07.05.2010</w:t>
            </w:r>
          </w:p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приказ № 10/3-1,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30.05.2017 приказ № 177 (П)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B82B77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876A8A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Лойко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32/2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28.12.2009 приказ №51, 25.03.2015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приказ №31/01-06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76A8A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2021 (уч.)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76A8A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Луковская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13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14.07.1997 приказ 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№ 40КЗ, 22.06.2004 приказ № 130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76A8A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gram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Малец</w:t>
            </w:r>
            <w:proofErr w:type="gram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32</w:t>
            </w:r>
            <w:r w:rsidR="00FC4E07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8B6913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04.02.2009, приказ №4 учителя-дефектолога высшей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2022 (зам 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дир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.),</w:t>
            </w:r>
          </w:p>
          <w:p w:rsidR="002903FD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2019 (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уч</w:t>
            </w:r>
            <w:r w:rsidR="008B6913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-деф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Мартинович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Зинаида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34/22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056B19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gram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б</w:t>
            </w:r>
            <w:proofErr w:type="gram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21.11.2014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приказ №674/1-9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Мартинович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Светлана Леонидовна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29/25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FF" w:rsidRDefault="00B26CFF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23.11.2021 приказ №317</w:t>
            </w:r>
          </w:p>
          <w:p w:rsidR="00B26CFF" w:rsidRPr="00C369C6" w:rsidRDefault="00B26CFF" w:rsidP="00B26CFF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высшая ПДО</w:t>
            </w:r>
            <w:r>
              <w:rPr>
                <w:rStyle w:val="FontStyle11"/>
                <w:sz w:val="26"/>
                <w:szCs w:val="26"/>
              </w:rPr>
              <w:t>,</w:t>
            </w: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25.05.2018 приказ № 166 (высшая </w:t>
            </w:r>
            <w:proofErr w:type="gram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-у</w:t>
            </w:r>
            <w:proofErr w:type="gram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читель)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Михайлова Светлана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FC4E07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35/25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FF" w:rsidRDefault="002903FD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26.12.2003 приказ № 148</w:t>
            </w:r>
            <w:r w:rsidR="00B26CFF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первая учителя,</w:t>
            </w:r>
            <w:r w:rsidR="00B26CFF">
              <w:rPr>
                <w:rStyle w:val="FontStyle11"/>
                <w:sz w:val="26"/>
                <w:szCs w:val="26"/>
              </w:rPr>
              <w:t xml:space="preserve"> </w:t>
            </w:r>
            <w:r w:rsidR="00B26CFF">
              <w:rPr>
                <w:rStyle w:val="FontStyle11"/>
                <w:sz w:val="26"/>
                <w:szCs w:val="26"/>
              </w:rPr>
              <w:t>10.10.2022</w:t>
            </w:r>
          </w:p>
          <w:p w:rsidR="00B26CFF" w:rsidRPr="00C369C6" w:rsidRDefault="00B26CFF" w:rsidP="00B26CFF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приказ №294</w:t>
            </w:r>
            <w:r>
              <w:rPr>
                <w:rStyle w:val="FontStyle11"/>
                <w:sz w:val="26"/>
                <w:szCs w:val="26"/>
              </w:rPr>
              <w:t>, первая категория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numPr>
                <w:ilvl w:val="0"/>
                <w:numId w:val="5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Неронская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Ирина </w:t>
            </w: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23/3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15.12.2004 </w:t>
            </w: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приказ №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2019</w:t>
            </w: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), 2020 (зам)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numPr>
                <w:ilvl w:val="0"/>
                <w:numId w:val="5"/>
              </w:numPr>
              <w:rPr>
                <w:rStyle w:val="FontStyle13"/>
                <w:b w:val="0"/>
                <w:bCs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Патапеня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30/28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28.12.2009 приказ №51,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18.12.2015 приказ № 141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Патоцкая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12/6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A14EE9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A14EE9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23.05.2022 приказ № 139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1 </w:t>
            </w:r>
            <w:proofErr w:type="spellStart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соц</w:t>
            </w:r>
            <w:proofErr w:type="gramStart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.п</w:t>
            </w:r>
            <w:proofErr w:type="gramEnd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Пекарь Виктория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14/10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2020 (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дир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Пекарь Ирина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</w:t>
            </w:r>
            <w:r w:rsidR="002903FD"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27.12.2007 приказ № 77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, 1 учит</w:t>
            </w:r>
            <w:proofErr w:type="gramStart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.-</w:t>
            </w:r>
            <w:proofErr w:type="spellStart"/>
            <w:proofErr w:type="gramEnd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деф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2021 (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деф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), 2020 (</w:t>
            </w: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зам</w:t>
            </w:r>
            <w:proofErr w:type="gram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.д</w:t>
            </w:r>
            <w:proofErr w:type="gram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ир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Ревтович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FF" w:rsidRDefault="002903FD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18.06.2019 приказ № 246</w:t>
            </w:r>
            <w:r w:rsidR="00B26CFF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proofErr w:type="gramStart"/>
            <w:r w:rsidR="00B26CFF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высшая</w:t>
            </w:r>
            <w:proofErr w:type="gramEnd"/>
            <w:r w:rsidR="00B26CFF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учителя,</w:t>
            </w:r>
            <w:r w:rsidR="00B26CFF">
              <w:rPr>
                <w:rStyle w:val="FontStyle11"/>
                <w:sz w:val="26"/>
                <w:szCs w:val="26"/>
              </w:rPr>
              <w:t xml:space="preserve"> </w:t>
            </w:r>
            <w:r w:rsidR="00B26CFF">
              <w:rPr>
                <w:rStyle w:val="FontStyle11"/>
                <w:sz w:val="26"/>
                <w:szCs w:val="26"/>
              </w:rPr>
              <w:t>10.10.2022</w:t>
            </w:r>
          </w:p>
          <w:p w:rsidR="002903FD" w:rsidRPr="00C369C6" w:rsidRDefault="00B26CFF" w:rsidP="00B26CFF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приказ №294</w:t>
            </w:r>
            <w:r>
              <w:rPr>
                <w:rStyle w:val="FontStyle11"/>
                <w:sz w:val="26"/>
                <w:szCs w:val="26"/>
              </w:rPr>
              <w:t>, высшая</w:t>
            </w:r>
            <w:r>
              <w:rPr>
                <w:rStyle w:val="FontStyle11"/>
                <w:sz w:val="26"/>
                <w:szCs w:val="26"/>
              </w:rPr>
              <w:t xml:space="preserve"> категория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ind w:left="72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Римашевская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Людмила Витальевна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056B19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26.03.2008 приказ № 8</w:t>
            </w:r>
            <w:r w:rsidR="00B265EC">
              <w:rPr>
                <w:rStyle w:val="FontStyle11"/>
                <w:sz w:val="26"/>
                <w:szCs w:val="26"/>
              </w:rPr>
              <w:t xml:space="preserve">, </w:t>
            </w:r>
            <w:proofErr w:type="gramStart"/>
            <w:r w:rsidR="00B265EC">
              <w:rPr>
                <w:rStyle w:val="FontStyle11"/>
                <w:sz w:val="26"/>
                <w:szCs w:val="26"/>
              </w:rPr>
              <w:t>высшая</w:t>
            </w:r>
            <w:proofErr w:type="gramEnd"/>
            <w:r w:rsidR="00B265EC">
              <w:rPr>
                <w:rStyle w:val="FontStyle11"/>
                <w:sz w:val="26"/>
                <w:szCs w:val="26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Рудницкая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</w:t>
            </w:r>
            <w:r w:rsidRPr="00C369C6">
              <w:rPr>
                <w:rStyle w:val="FontStyle11"/>
                <w:sz w:val="26"/>
                <w:szCs w:val="26"/>
              </w:rPr>
              <w:t>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gramStart"/>
            <w:r>
              <w:rPr>
                <w:rStyle w:val="FontStyle11"/>
                <w:sz w:val="26"/>
                <w:szCs w:val="26"/>
              </w:rPr>
              <w:t>б</w:t>
            </w:r>
            <w:proofErr w:type="gramEnd"/>
            <w:r>
              <w:rPr>
                <w:rStyle w:val="FontStyle11"/>
                <w:sz w:val="26"/>
                <w:szCs w:val="26"/>
              </w:rPr>
              <w:t xml:space="preserve">/к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Селезнёва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27.03.2003 приказ № 21,</w:t>
            </w:r>
          </w:p>
          <w:p w:rsidR="00B26CFF" w:rsidRDefault="002903FD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25.06.2013 приказ № 12 (П)</w:t>
            </w:r>
            <w:r w:rsidR="00B26CFF">
              <w:rPr>
                <w:rStyle w:val="FontStyle11"/>
                <w:sz w:val="26"/>
                <w:szCs w:val="26"/>
              </w:rPr>
              <w:t xml:space="preserve">, </w:t>
            </w:r>
            <w:r w:rsidR="00B26CFF">
              <w:rPr>
                <w:rStyle w:val="FontStyle11"/>
                <w:sz w:val="26"/>
                <w:szCs w:val="26"/>
              </w:rPr>
              <w:t>10.10.2022</w:t>
            </w:r>
          </w:p>
          <w:p w:rsidR="002903FD" w:rsidRPr="00C369C6" w:rsidRDefault="00B26CFF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приказ №294, высшая категория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134B1C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Сойко Алексей Валентинович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B26CFF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10.10.2022</w:t>
            </w:r>
          </w:p>
          <w:p w:rsidR="00B26CFF" w:rsidRPr="00C369C6" w:rsidRDefault="00B26CFF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приказ №294, вторая категория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134B1C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Сильванович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Дмитрий Алекс</w:t>
            </w:r>
            <w:r w:rsidR="00FC4E07">
              <w:rPr>
                <w:rStyle w:val="FontStyle11"/>
                <w:sz w:val="26"/>
                <w:szCs w:val="26"/>
              </w:rPr>
              <w:t>а</w:t>
            </w:r>
            <w:r>
              <w:rPr>
                <w:rStyle w:val="FontStyle11"/>
                <w:sz w:val="26"/>
                <w:szCs w:val="26"/>
              </w:rPr>
              <w:t>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8B6913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02.05.2016, приказ № 39 </w:t>
            </w:r>
            <w:proofErr w:type="gramStart"/>
            <w:r>
              <w:rPr>
                <w:rStyle w:val="FontStyle11"/>
                <w:sz w:val="26"/>
                <w:szCs w:val="26"/>
              </w:rPr>
              <w:t>Б-К</w:t>
            </w:r>
            <w:proofErr w:type="gramEnd"/>
            <w:r w:rsidR="00E45687">
              <w:rPr>
                <w:rStyle w:val="FontStyle11"/>
                <w:sz w:val="26"/>
                <w:szCs w:val="26"/>
              </w:rPr>
              <w:t>. первая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B1C" w:rsidRPr="00C369C6" w:rsidRDefault="00134B1C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Синегуб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Ирина </w:t>
            </w:r>
            <w:r w:rsidRPr="00C369C6">
              <w:rPr>
                <w:rStyle w:val="FontStyle11"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 xml:space="preserve">27.12.2007 </w:t>
            </w:r>
            <w:r w:rsidRPr="00C369C6">
              <w:rPr>
                <w:rStyle w:val="FontStyle11"/>
                <w:sz w:val="26"/>
                <w:szCs w:val="26"/>
              </w:rPr>
              <w:lastRenderedPageBreak/>
              <w:t>приказ № 77</w:t>
            </w:r>
            <w:r w:rsidR="00B265EC">
              <w:rPr>
                <w:rStyle w:val="FontStyle11"/>
                <w:sz w:val="26"/>
                <w:szCs w:val="26"/>
              </w:rPr>
              <w:t>,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высшая 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учит</w:t>
            </w:r>
            <w:proofErr w:type="gramStart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.-</w:t>
            </w:r>
            <w:proofErr w:type="spellStart"/>
            <w:proofErr w:type="gramEnd"/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деф</w:t>
            </w:r>
            <w:proofErr w:type="spellEnd"/>
            <w:r w:rsidR="00B265EC">
              <w:rPr>
                <w:rStyle w:val="FontStyle1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853E02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Сметанина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134B1C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BE" w:rsidRDefault="00C334BE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23.11.2021 приказ №317</w:t>
            </w:r>
          </w:p>
          <w:p w:rsidR="002903FD" w:rsidRPr="00C369C6" w:rsidRDefault="00C334BE" w:rsidP="00C334BE">
            <w:pPr>
              <w:pStyle w:val="Style6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вторая учитель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Степанович Лидия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31/26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056B19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высш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20.01.2017 приказ № 36</w:t>
            </w:r>
            <w:r w:rsidR="00B265EC">
              <w:rPr>
                <w:rStyle w:val="FontStyle11"/>
                <w:sz w:val="26"/>
                <w:szCs w:val="26"/>
              </w:rPr>
              <w:t xml:space="preserve">, </w:t>
            </w:r>
            <w:proofErr w:type="gramStart"/>
            <w:r w:rsidR="00B265EC">
              <w:rPr>
                <w:rStyle w:val="FontStyle11"/>
                <w:sz w:val="26"/>
                <w:szCs w:val="26"/>
              </w:rPr>
              <w:t>высшая</w:t>
            </w:r>
            <w:proofErr w:type="gramEnd"/>
            <w:r w:rsidR="00B265EC">
              <w:rPr>
                <w:rStyle w:val="FontStyle11"/>
                <w:sz w:val="26"/>
                <w:szCs w:val="26"/>
              </w:rPr>
              <w:t xml:space="preserve"> учителя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Сытько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19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 xml:space="preserve">30.12.1998 приказ №4(1 - учитель), 29.11.2006 приказ № 807/01-09 (1-РК), 14.03.2013 приказ </w:t>
            </w:r>
          </w:p>
          <w:p w:rsidR="002903FD" w:rsidRPr="00C369C6" w:rsidRDefault="002903FD" w:rsidP="00056B19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№ 25-</w:t>
            </w:r>
            <w:r w:rsidR="00056B19">
              <w:rPr>
                <w:rStyle w:val="FontStyle11"/>
                <w:sz w:val="26"/>
                <w:szCs w:val="26"/>
              </w:rPr>
              <w:t xml:space="preserve">л </w:t>
            </w:r>
            <w:r w:rsidRPr="00C369C6">
              <w:rPr>
                <w:rStyle w:val="FontStyle11"/>
                <w:sz w:val="26"/>
                <w:szCs w:val="26"/>
              </w:rPr>
              <w:t>(1-воспитатель)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Таргонская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28/17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23.12.2008 приказ № 66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(1-во</w:t>
            </w:r>
            <w:r w:rsidR="00056B19">
              <w:rPr>
                <w:rStyle w:val="FontStyle11"/>
                <w:sz w:val="26"/>
                <w:szCs w:val="26"/>
              </w:rPr>
              <w:t>спитат.</w:t>
            </w:r>
            <w:r w:rsidRPr="00C369C6">
              <w:rPr>
                <w:rStyle w:val="FontStyle11"/>
                <w:sz w:val="26"/>
                <w:szCs w:val="26"/>
              </w:rPr>
              <w:t>),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08.12.2014 приказ № 192</w:t>
            </w:r>
          </w:p>
          <w:p w:rsidR="002903FD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(1- учитель)</w:t>
            </w:r>
          </w:p>
          <w:p w:rsidR="00776E5D" w:rsidRPr="00C369C6" w:rsidRDefault="00776E5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29.03.2022 приказ №80 (1-ПДО)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Тышкевич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22.12.2018 приказ № 392</w:t>
            </w:r>
            <w:r w:rsidR="00056B19">
              <w:rPr>
                <w:rStyle w:val="FontStyle11"/>
                <w:sz w:val="26"/>
                <w:szCs w:val="26"/>
              </w:rPr>
              <w:t xml:space="preserve"> 1- учит.</w:t>
            </w:r>
            <w:r w:rsidR="00776E5D">
              <w:rPr>
                <w:rStyle w:val="FontStyle11"/>
                <w:sz w:val="26"/>
                <w:szCs w:val="26"/>
              </w:rPr>
              <w:t xml:space="preserve"> 29.03.2022 приказ №80 (1-ПДО)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 (</w:t>
            </w:r>
            <w:proofErr w:type="spellStart"/>
            <w:r>
              <w:rPr>
                <w:rStyle w:val="FontStyle11"/>
                <w:sz w:val="26"/>
                <w:szCs w:val="26"/>
              </w:rPr>
              <w:t>геог</w:t>
            </w:r>
            <w:proofErr w:type="spellEnd"/>
            <w:r>
              <w:rPr>
                <w:rStyle w:val="FontStyle11"/>
                <w:sz w:val="26"/>
                <w:szCs w:val="26"/>
              </w:rPr>
              <w:t>)</w:t>
            </w:r>
          </w:p>
          <w:p w:rsidR="002903FD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2020 (ОБЖ)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 (</w:t>
            </w:r>
            <w:proofErr w:type="spellStart"/>
            <w:r>
              <w:rPr>
                <w:rStyle w:val="FontStyle11"/>
                <w:sz w:val="26"/>
                <w:szCs w:val="26"/>
              </w:rPr>
              <w:t>кл</w:t>
            </w:r>
            <w:proofErr w:type="gramStart"/>
            <w:r>
              <w:rPr>
                <w:rStyle w:val="FontStyle11"/>
                <w:sz w:val="26"/>
                <w:szCs w:val="26"/>
              </w:rPr>
              <w:t>.р</w:t>
            </w:r>
            <w:proofErr w:type="spellEnd"/>
            <w:proofErr w:type="gramEnd"/>
            <w:r>
              <w:rPr>
                <w:rStyle w:val="FontStyle11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Турова Алеся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FF" w:rsidRDefault="00C334BE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23.12.2021 приказ №344, 2-учителя</w:t>
            </w:r>
            <w:r w:rsidR="00B26CFF">
              <w:rPr>
                <w:rStyle w:val="FontStyle11"/>
                <w:sz w:val="26"/>
                <w:szCs w:val="26"/>
              </w:rPr>
              <w:t xml:space="preserve">, </w:t>
            </w:r>
            <w:r w:rsidR="00B26CFF">
              <w:rPr>
                <w:rStyle w:val="FontStyle11"/>
                <w:sz w:val="26"/>
                <w:szCs w:val="26"/>
              </w:rPr>
              <w:t>10.10.2022</w:t>
            </w:r>
          </w:p>
          <w:p w:rsidR="002903FD" w:rsidRPr="00C369C6" w:rsidRDefault="00B26CFF" w:rsidP="00B26CFF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приказ №294, в</w:t>
            </w:r>
            <w:r>
              <w:rPr>
                <w:rStyle w:val="FontStyle11"/>
                <w:sz w:val="26"/>
                <w:szCs w:val="26"/>
              </w:rPr>
              <w:t>торая</w:t>
            </w:r>
            <w:r>
              <w:rPr>
                <w:rStyle w:val="FontStyle11"/>
                <w:sz w:val="26"/>
                <w:szCs w:val="26"/>
              </w:rPr>
              <w:t xml:space="preserve"> категория ПДО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2022 (</w:t>
            </w:r>
            <w:proofErr w:type="spellStart"/>
            <w:r>
              <w:rPr>
                <w:rStyle w:val="FontStyle11"/>
                <w:sz w:val="26"/>
                <w:szCs w:val="26"/>
              </w:rPr>
              <w:t>уч</w:t>
            </w:r>
            <w:proofErr w:type="spellEnd"/>
            <w:r>
              <w:rPr>
                <w:rStyle w:val="FontStyle11"/>
                <w:sz w:val="26"/>
                <w:szCs w:val="26"/>
              </w:rPr>
              <w:t>, резерв)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36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2903FD">
            <w:pPr>
              <w:pStyle w:val="Style1"/>
              <w:widowControl/>
              <w:ind w:left="720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rPr>
          <w:trHeight w:val="1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Усик Людмила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35/30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proofErr w:type="spellStart"/>
            <w:r w:rsidRPr="00C369C6">
              <w:rPr>
                <w:rStyle w:val="FontStyle11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27.12.2011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приказ № 150/3-1, 22.05.2017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приказ № 173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  <w:r w:rsidRPr="00C369C6">
              <w:rPr>
                <w:rStyle w:val="FontStyle11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Фузейникова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16.10.1997 приказ № 100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,</w:t>
            </w:r>
            <w:r w:rsidR="00B265EC">
              <w:rPr>
                <w:rStyle w:val="FontStyle11"/>
                <w:sz w:val="26"/>
                <w:szCs w:val="26"/>
              </w:rPr>
              <w:t xml:space="preserve"> </w:t>
            </w:r>
            <w:proofErr w:type="gramStart"/>
            <w:r w:rsidR="00B265EC">
              <w:rPr>
                <w:rStyle w:val="FontStyle11"/>
                <w:sz w:val="26"/>
                <w:szCs w:val="26"/>
              </w:rPr>
              <w:t>высшая</w:t>
            </w:r>
            <w:proofErr w:type="gramEnd"/>
            <w:r w:rsidR="00B265EC">
              <w:rPr>
                <w:rStyle w:val="FontStyle11"/>
                <w:sz w:val="26"/>
                <w:szCs w:val="26"/>
              </w:rPr>
              <w:t xml:space="preserve"> </w:t>
            </w:r>
            <w:r w:rsidR="00B265EC">
              <w:rPr>
                <w:rStyle w:val="FontStyle11"/>
                <w:sz w:val="26"/>
                <w:szCs w:val="26"/>
              </w:rPr>
              <w:lastRenderedPageBreak/>
              <w:t>учителя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Хомич Инна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056B19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EC" w:rsidRDefault="002903FD" w:rsidP="00B265EC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22.04.2013 приказ </w:t>
            </w:r>
          </w:p>
          <w:p w:rsidR="002903FD" w:rsidRPr="00C369C6" w:rsidRDefault="002903FD" w:rsidP="00B265EC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№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39-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л,</w:t>
            </w:r>
            <w:r w:rsidR="00B265EC">
              <w:rPr>
                <w:rStyle w:val="FontStyle11"/>
                <w:sz w:val="26"/>
                <w:szCs w:val="26"/>
              </w:rPr>
              <w:t xml:space="preserve"> </w:t>
            </w:r>
            <w:proofErr w:type="gramStart"/>
            <w:r w:rsidR="00B265EC">
              <w:rPr>
                <w:rStyle w:val="FontStyle11"/>
                <w:sz w:val="26"/>
                <w:szCs w:val="26"/>
              </w:rPr>
              <w:t>высшая</w:t>
            </w:r>
            <w:proofErr w:type="gramEnd"/>
            <w:r w:rsidR="00B265EC">
              <w:rPr>
                <w:rStyle w:val="FontStyle11"/>
                <w:sz w:val="26"/>
                <w:szCs w:val="26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Шуликовская Валентина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B265EC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03.05.1995 приказ № 19, 27.05.2013 приказ № 1 (П)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635670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2903FD" w:rsidRPr="00C369C6" w:rsidTr="00B265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0606A">
            <w:pPr>
              <w:pStyle w:val="Style6"/>
              <w:numPr>
                <w:ilvl w:val="0"/>
                <w:numId w:val="7"/>
              </w:numP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Юревич Виталий Анатольевич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FC4E07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proofErr w:type="spellStart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высш</w:t>
            </w:r>
            <w:proofErr w:type="spellEnd"/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</w:t>
            </w:r>
          </w:p>
          <w:p w:rsidR="002903FD" w:rsidRPr="00C369C6" w:rsidRDefault="002903FD" w:rsidP="00C369C6">
            <w:pPr>
              <w:pStyle w:val="Style6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04.01.2007 приказ № 3, 25.03.2014 приказ № 5</w:t>
            </w:r>
          </w:p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 w:rsidRPr="00C369C6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(П), 09.11.2009 приказ №492/1-9 (1 -РК)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69C6">
            <w:pPr>
              <w:pStyle w:val="Style6"/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</w:pPr>
            <w:r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2022</w:t>
            </w:r>
            <w:r w:rsidR="00056B19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r w:rsidR="00B265EC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(</w:t>
            </w:r>
            <w:proofErr w:type="spellStart"/>
            <w:r w:rsidR="00E45687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эконом</w:t>
            </w:r>
            <w:bookmarkStart w:id="0" w:name="_GoBack"/>
            <w:bookmarkEnd w:id="0"/>
            <w:r w:rsidR="00056B19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истор</w:t>
            </w:r>
            <w:proofErr w:type="spellEnd"/>
            <w:r w:rsidR="00056B19">
              <w:rPr>
                <w:rStyle w:val="FontStyle12"/>
                <w:b w:val="0"/>
                <w:bCs w:val="0"/>
                <w:i w:val="0"/>
                <w:iCs w:val="0"/>
                <w:spacing w:val="0"/>
                <w:sz w:val="26"/>
                <w:szCs w:val="2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0275F5">
            <w:pPr>
              <w:pStyle w:val="Style1"/>
              <w:widowControl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3FD" w:rsidRPr="00C369C6" w:rsidRDefault="002903FD" w:rsidP="00C334BE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</w:tbl>
    <w:p w:rsidR="00943D2C" w:rsidRDefault="00943D2C"/>
    <w:sectPr w:rsidR="00943D2C" w:rsidSect="00B8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8F"/>
    <w:multiLevelType w:val="hybridMultilevel"/>
    <w:tmpl w:val="71403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D36"/>
    <w:multiLevelType w:val="hybridMultilevel"/>
    <w:tmpl w:val="EB3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53E"/>
    <w:multiLevelType w:val="hybridMultilevel"/>
    <w:tmpl w:val="655CD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09EB"/>
    <w:multiLevelType w:val="hybridMultilevel"/>
    <w:tmpl w:val="669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49CD"/>
    <w:multiLevelType w:val="hybridMultilevel"/>
    <w:tmpl w:val="0FA44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6B3A"/>
    <w:multiLevelType w:val="hybridMultilevel"/>
    <w:tmpl w:val="C01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7E11"/>
    <w:multiLevelType w:val="hybridMultilevel"/>
    <w:tmpl w:val="42F2B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B77"/>
    <w:rsid w:val="000275F5"/>
    <w:rsid w:val="00056B19"/>
    <w:rsid w:val="000D37D5"/>
    <w:rsid w:val="00134B1C"/>
    <w:rsid w:val="002903FD"/>
    <w:rsid w:val="00404157"/>
    <w:rsid w:val="004D7F72"/>
    <w:rsid w:val="00635670"/>
    <w:rsid w:val="00776E5D"/>
    <w:rsid w:val="007E60A3"/>
    <w:rsid w:val="00853E02"/>
    <w:rsid w:val="00876A8A"/>
    <w:rsid w:val="008B6913"/>
    <w:rsid w:val="00943D2C"/>
    <w:rsid w:val="009F397D"/>
    <w:rsid w:val="00A14EE9"/>
    <w:rsid w:val="00A67E3B"/>
    <w:rsid w:val="00B265EC"/>
    <w:rsid w:val="00B26CFF"/>
    <w:rsid w:val="00B82B77"/>
    <w:rsid w:val="00BD118D"/>
    <w:rsid w:val="00C0606A"/>
    <w:rsid w:val="00C25D7B"/>
    <w:rsid w:val="00C334BE"/>
    <w:rsid w:val="00C369C6"/>
    <w:rsid w:val="00CB5FFA"/>
    <w:rsid w:val="00D9636C"/>
    <w:rsid w:val="00E45687"/>
    <w:rsid w:val="00F5353F"/>
    <w:rsid w:val="00F97B06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2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2B77"/>
    <w:pPr>
      <w:widowControl w:val="0"/>
      <w:autoSpaceDE w:val="0"/>
      <w:autoSpaceDN w:val="0"/>
      <w:adjustRightInd w:val="0"/>
      <w:spacing w:after="0" w:line="365" w:lineRule="exact"/>
      <w:ind w:hanging="1133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B77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2B7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2B7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2B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2B77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B82B77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B82B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82B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82B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82B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82B77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2022-10-05T13:29:00Z</dcterms:created>
  <dcterms:modified xsi:type="dcterms:W3CDTF">2022-10-31T12:55:00Z</dcterms:modified>
</cp:coreProperties>
</file>